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E6C4" w14:textId="728B02BE" w:rsidR="00A021C0" w:rsidRDefault="009359BF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（</w:t>
      </w:r>
      <w:r w:rsidR="00A021C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添書《応募者用》）</w:t>
      </w:r>
    </w:p>
    <w:p w14:paraId="7529A16D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</w:p>
    <w:p w14:paraId="25B64E6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  <w:r w:rsidRPr="00931315"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愛媛大学</w:t>
      </w: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>大学院医学系研究科長　　殿</w:t>
      </w:r>
    </w:p>
    <w:p w14:paraId="05FEE872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</w:p>
    <w:p w14:paraId="1F281B28" w14:textId="60D0019F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愛媛大学大学院医学系研究科</w:t>
      </w:r>
      <w:bookmarkStart w:id="0" w:name="_Hlk179286220"/>
      <w:r w:rsidR="00B95298">
        <w:rPr>
          <w:rFonts w:ascii="Meiryo UI" w:eastAsia="Meiryo UI" w:hAnsi="Meiryo UI" w:hint="eastAsia"/>
          <w:color w:val="000000" w:themeColor="text1"/>
          <w:sz w:val="24"/>
          <w:szCs w:val="24"/>
        </w:rPr>
        <w:t>診断病理学講座（仮称）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教授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候補者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選考</w:t>
      </w:r>
      <w:bookmarkEnd w:id="0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に応募いたします。</w:t>
      </w:r>
    </w:p>
    <w:p w14:paraId="60A69AC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なお、以下の提出書類の記載内容について相違ないことを申し立てます。</w:t>
      </w:r>
    </w:p>
    <w:p w14:paraId="728CCEE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04EFC87E" w14:textId="77777777" w:rsidR="00B95298" w:rsidRDefault="00A021C0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《提出書類》</w:t>
      </w:r>
    </w:p>
    <w:p w14:paraId="3981D2A1" w14:textId="77777777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488233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履歴書（様式１）</w:t>
      </w:r>
      <w:bookmarkStart w:id="1" w:name="_Hlk179286205"/>
    </w:p>
    <w:p w14:paraId="2CA576C3" w14:textId="77777777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1184278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業績目録（様式２）</w:t>
      </w:r>
    </w:p>
    <w:p w14:paraId="472782C7" w14:textId="264A68C1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980160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教育に関する実績（様式３）</w:t>
      </w:r>
    </w:p>
    <w:p w14:paraId="411BB3F9" w14:textId="1A0DD99E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54968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研究に関する実績（様式４）</w:t>
      </w:r>
    </w:p>
    <w:p w14:paraId="0E084FA4" w14:textId="53F2C88B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113121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診療実務に関する実績（様式５）</w:t>
      </w:r>
    </w:p>
    <w:p w14:paraId="1BB065AC" w14:textId="597F5BD0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540593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講座担当に当たっての抱負（様式６）</w:t>
      </w:r>
    </w:p>
    <w:p w14:paraId="62448B30" w14:textId="151088C8" w:rsidR="00B95298" w:rsidRDefault="00B95298" w:rsidP="00B95298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301214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Pr="00B95298">
        <w:rPr>
          <w:rFonts w:ascii="Meiryo UI" w:eastAsia="Meiryo UI" w:hAnsi="Meiryo UI" w:hint="eastAsia"/>
          <w:color w:val="000000" w:themeColor="text1"/>
          <w:sz w:val="24"/>
          <w:szCs w:val="24"/>
        </w:rPr>
        <w:t>病理診断実績件数・病理解剖症例リスト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（様式７）</w:t>
      </w:r>
    </w:p>
    <w:p w14:paraId="49B92E65" w14:textId="6035BA65" w:rsidR="00F348D4" w:rsidRDefault="00F348D4" w:rsidP="00B95298">
      <w:pPr>
        <w:pStyle w:val="ad"/>
        <w:widowControl/>
        <w:autoSpaceDE/>
        <w:autoSpaceDN/>
        <w:spacing w:line="240" w:lineRule="auto"/>
        <w:ind w:leftChars="0"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1156263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代表的な病理解剖10症例の報告書（写）（11部）</w:t>
      </w:r>
    </w:p>
    <w:p w14:paraId="193FBE3E" w14:textId="7CFB905B" w:rsidR="00F348D4" w:rsidRDefault="00F348D4" w:rsidP="00F348D4">
      <w:pPr>
        <w:pStyle w:val="ad"/>
        <w:widowControl/>
        <w:autoSpaceDE/>
        <w:autoSpaceDN/>
        <w:spacing w:line="240" w:lineRule="auto"/>
        <w:ind w:leftChars="0" w:left="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3471484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推薦書</w:t>
      </w:r>
      <w:r w:rsidR="00A021C0" w:rsidRPr="000F2F63">
        <w:rPr>
          <w:rFonts w:ascii="Meiryo UI" w:eastAsia="Meiryo UI" w:hAnsi="Meiryo UI" w:hint="eastAsia"/>
          <w:sz w:val="24"/>
          <w:szCs w:val="24"/>
        </w:rPr>
        <w:t>（</w:t>
      </w:r>
      <w:r w:rsidR="00A021C0">
        <w:rPr>
          <w:rFonts w:ascii="Meiryo UI" w:eastAsia="Meiryo UI" w:hAnsi="Meiryo UI" w:hint="eastAsia"/>
          <w:sz w:val="24"/>
          <w:szCs w:val="24"/>
        </w:rPr>
        <w:t>2～3</w:t>
      </w:r>
      <w:r w:rsidR="00A021C0" w:rsidRPr="000F2F63">
        <w:rPr>
          <w:rFonts w:ascii="Meiryo UI" w:eastAsia="Meiryo UI" w:hAnsi="Meiryo UI" w:hint="eastAsia"/>
          <w:sz w:val="24"/>
          <w:szCs w:val="24"/>
        </w:rPr>
        <w:t>名）（様式</w:t>
      </w:r>
      <w:r w:rsidR="00B95298">
        <w:rPr>
          <w:rFonts w:ascii="Meiryo UI" w:eastAsia="Meiryo UI" w:hAnsi="Meiryo UI" w:hint="eastAsia"/>
          <w:sz w:val="24"/>
          <w:szCs w:val="24"/>
        </w:rPr>
        <w:t>８</w:t>
      </w:r>
      <w:r w:rsidR="00A021C0" w:rsidRPr="000F2F63">
        <w:rPr>
          <w:rFonts w:ascii="Meiryo UI" w:eastAsia="Meiryo UI" w:hAnsi="Meiryo UI" w:hint="eastAsia"/>
          <w:sz w:val="24"/>
          <w:szCs w:val="24"/>
        </w:rPr>
        <w:t>）</w:t>
      </w:r>
      <w:bookmarkEnd w:id="1"/>
    </w:p>
    <w:p w14:paraId="0CA261B2" w14:textId="4E5EB643" w:rsidR="00A021C0" w:rsidRPr="00A11C00" w:rsidRDefault="00F348D4" w:rsidP="00F348D4">
      <w:pPr>
        <w:pStyle w:val="ad"/>
        <w:widowControl/>
        <w:autoSpaceDE/>
        <w:autoSpaceDN/>
        <w:spacing w:line="240" w:lineRule="auto"/>
        <w:ind w:leftChars="0" w:left="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2061742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 w:rsidR="00A021C0"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自薦論文１０編の別刷（</w:t>
      </w:r>
      <w:r w:rsidR="00A021C0">
        <w:rPr>
          <w:rFonts w:ascii="Meiryo UI" w:eastAsia="Meiryo UI" w:hAnsi="Meiryo UI" w:hint="eastAsia"/>
          <w:color w:val="000000" w:themeColor="text1"/>
          <w:sz w:val="24"/>
          <w:szCs w:val="24"/>
        </w:rPr>
        <w:t>11</w:t>
      </w:r>
      <w:r w:rsidR="00A021C0"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部）</w:t>
      </w:r>
    </w:p>
    <w:p w14:paraId="4C8AA994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E986A47" w14:textId="77777777" w:rsidR="00A021C0" w:rsidRDefault="00A021C0" w:rsidP="00A021C0">
      <w:pPr>
        <w:widowControl/>
        <w:autoSpaceDE/>
        <w:autoSpaceDN/>
        <w:spacing w:line="240" w:lineRule="auto"/>
        <w:ind w:left="15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月　　　日</w:t>
      </w:r>
    </w:p>
    <w:p w14:paraId="38322BF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応募者氏名（自著）</w:t>
      </w:r>
    </w:p>
    <w:p w14:paraId="45869C36" w14:textId="77777777" w:rsidR="00A021C0" w:rsidRPr="00BD682A" w:rsidRDefault="00A021C0" w:rsidP="00A021C0">
      <w:pPr>
        <w:widowControl/>
        <w:wordWrap w:val="0"/>
        <w:autoSpaceDE/>
        <w:autoSpaceDN/>
        <w:spacing w:line="240" w:lineRule="auto"/>
        <w:jc w:val="right"/>
        <w:rPr>
          <w:rFonts w:ascii="Meiryo UI" w:eastAsia="Meiryo UI" w:hAnsi="Meiryo UI"/>
          <w:color w:val="000000" w:themeColor="text1"/>
          <w:sz w:val="24"/>
          <w:szCs w:val="24"/>
          <w:u w:val="single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印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</w:p>
    <w:p w14:paraId="5823ABD7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B844A5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《応募者連絡先》</w:t>
      </w:r>
    </w:p>
    <w:p w14:paraId="4D24F9B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現住所　〒</w:t>
      </w:r>
    </w:p>
    <w:p w14:paraId="1E8DDDE5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438654EF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電話番号（携帯）</w:t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E-mail</w:t>
      </w:r>
    </w:p>
    <w:p w14:paraId="13753E40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13E1E688" w14:textId="77777777" w:rsidR="00A021C0" w:rsidRDefault="00A021C0" w:rsidP="00A021C0">
      <w:pPr>
        <w:widowControl/>
        <w:autoSpaceDE/>
        <w:autoSpaceDN/>
        <w:spacing w:line="240" w:lineRule="auto"/>
        <w:ind w:left="380" w:firstLine="19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勤務先　〒</w:t>
      </w:r>
    </w:p>
    <w:p w14:paraId="5C55BB9B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600B1F18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</w:t>
      </w:r>
    </w:p>
    <w:p w14:paraId="23BF5CEE" w14:textId="59DDEF70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 </w:t>
      </w:r>
    </w:p>
    <w:p w14:paraId="7F5CD6F8" w14:textId="77777777" w:rsidR="00A021C0" w:rsidRPr="008C1148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7AFF75C" w14:textId="567088E9" w:rsidR="00A021C0" w:rsidRDefault="00A021C0" w:rsidP="00A021C0">
      <w:pPr>
        <w:widowControl/>
        <w:autoSpaceDE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《他機関の選考への応募状況（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  <w:u w:val="wave"/>
        </w:rPr>
        <w:t>※選考の結果には影響ありません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</w:rPr>
        <w:t>）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》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793637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sdt>
        <w:sdtPr>
          <w:rPr>
            <w:rFonts w:ascii="Meiryo UI" w:eastAsia="Meiryo UI" w:hAnsi="Meiryo UI"/>
            <w:color w:val="000000" w:themeColor="text1"/>
            <w:sz w:val="24"/>
            <w:szCs w:val="24"/>
          </w:rPr>
          <w:id w:val="-1273781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48D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F348D4"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有</w:t>
      </w:r>
    </w:p>
    <w:sectPr w:rsidR="00A021C0" w:rsidSect="00145FEE">
      <w:footerReference w:type="first" r:id="rId11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B394A"/>
    <w:rsid w:val="000D5FF4"/>
    <w:rsid w:val="000D6286"/>
    <w:rsid w:val="000E2FCB"/>
    <w:rsid w:val="000F2F63"/>
    <w:rsid w:val="000F665F"/>
    <w:rsid w:val="0010562E"/>
    <w:rsid w:val="0013723E"/>
    <w:rsid w:val="00145FE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566B"/>
    <w:rsid w:val="002F45C9"/>
    <w:rsid w:val="0030095B"/>
    <w:rsid w:val="003071D6"/>
    <w:rsid w:val="0037084F"/>
    <w:rsid w:val="0037099F"/>
    <w:rsid w:val="00371CCA"/>
    <w:rsid w:val="003A7125"/>
    <w:rsid w:val="003B266C"/>
    <w:rsid w:val="003B6D72"/>
    <w:rsid w:val="003D3323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122F7"/>
    <w:rsid w:val="0051477F"/>
    <w:rsid w:val="00514DC7"/>
    <w:rsid w:val="005402EA"/>
    <w:rsid w:val="00550059"/>
    <w:rsid w:val="00551820"/>
    <w:rsid w:val="0055529C"/>
    <w:rsid w:val="0057253B"/>
    <w:rsid w:val="005845C1"/>
    <w:rsid w:val="00593A23"/>
    <w:rsid w:val="005A4C07"/>
    <w:rsid w:val="005B3E31"/>
    <w:rsid w:val="005C51EF"/>
    <w:rsid w:val="005E7836"/>
    <w:rsid w:val="00625A15"/>
    <w:rsid w:val="00630A47"/>
    <w:rsid w:val="00630CED"/>
    <w:rsid w:val="00647CD8"/>
    <w:rsid w:val="0066018C"/>
    <w:rsid w:val="00660954"/>
    <w:rsid w:val="00665B66"/>
    <w:rsid w:val="006937F8"/>
    <w:rsid w:val="006944CE"/>
    <w:rsid w:val="006B634F"/>
    <w:rsid w:val="006D09AE"/>
    <w:rsid w:val="006D591B"/>
    <w:rsid w:val="006E10E4"/>
    <w:rsid w:val="00711B12"/>
    <w:rsid w:val="00757513"/>
    <w:rsid w:val="00785E50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FF7"/>
    <w:rsid w:val="00995D29"/>
    <w:rsid w:val="009F3290"/>
    <w:rsid w:val="009F7129"/>
    <w:rsid w:val="009F7995"/>
    <w:rsid w:val="00A00905"/>
    <w:rsid w:val="00A021C0"/>
    <w:rsid w:val="00A11C00"/>
    <w:rsid w:val="00A13E73"/>
    <w:rsid w:val="00A43B2B"/>
    <w:rsid w:val="00A51FA4"/>
    <w:rsid w:val="00A75A9C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5298"/>
    <w:rsid w:val="00B979BB"/>
    <w:rsid w:val="00BA0E13"/>
    <w:rsid w:val="00BC23D5"/>
    <w:rsid w:val="00BD2EBD"/>
    <w:rsid w:val="00BD682A"/>
    <w:rsid w:val="00BE6C62"/>
    <w:rsid w:val="00C06605"/>
    <w:rsid w:val="00C12DE3"/>
    <w:rsid w:val="00C148CF"/>
    <w:rsid w:val="00C17646"/>
    <w:rsid w:val="00C230A6"/>
    <w:rsid w:val="00C30941"/>
    <w:rsid w:val="00C5565D"/>
    <w:rsid w:val="00C56172"/>
    <w:rsid w:val="00C56BD7"/>
    <w:rsid w:val="00C7678A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681D"/>
    <w:rsid w:val="00F0063E"/>
    <w:rsid w:val="00F348D4"/>
    <w:rsid w:val="00F450DA"/>
    <w:rsid w:val="00F466D0"/>
    <w:rsid w:val="00F54ADE"/>
    <w:rsid w:val="00F554CA"/>
    <w:rsid w:val="00F75BA4"/>
    <w:rsid w:val="00F95190"/>
    <w:rsid w:val="00FA2582"/>
    <w:rsid w:val="00FA4F80"/>
    <w:rsid w:val="00FA5291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339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93</cp:revision>
  <cp:lastPrinted>2022-06-29T23:30:00Z</cp:lastPrinted>
  <dcterms:created xsi:type="dcterms:W3CDTF">2022-06-29T12:46:00Z</dcterms:created>
  <dcterms:modified xsi:type="dcterms:W3CDTF">2025-07-10T08:25:00Z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